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D21" w:rsidRPr="001714D6" w:rsidRDefault="00315D21" w:rsidP="00315D21">
      <w:pPr>
        <w:jc w:val="center"/>
        <w:rPr>
          <w:rFonts w:ascii="Calibri" w:eastAsia="Calibri" w:hAnsi="Calibri" w:cs="Times New Roman"/>
        </w:rPr>
      </w:pPr>
      <w:r w:rsidRPr="001714D6">
        <w:rPr>
          <w:rFonts w:ascii="Calibri" w:eastAsia="Calibri" w:hAnsi="Calibri" w:cs="Times New Roman"/>
        </w:rPr>
        <w:t>Распространение педагогического опыта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1808"/>
        <w:gridCol w:w="1672"/>
        <w:gridCol w:w="2022"/>
        <w:gridCol w:w="2101"/>
        <w:gridCol w:w="1968"/>
      </w:tblGrid>
      <w:tr w:rsidR="00315D21" w:rsidRPr="001714D6" w:rsidTr="00C436EF"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D21" w:rsidRPr="001714D6" w:rsidRDefault="00315D21" w:rsidP="00C436EF">
            <w:r w:rsidRPr="001714D6">
              <w:t>Ф</w:t>
            </w:r>
            <w:proofErr w:type="gramStart"/>
            <w:r w:rsidRPr="001714D6">
              <w:t>,И</w:t>
            </w:r>
            <w:proofErr w:type="gramEnd"/>
            <w:r w:rsidRPr="001714D6">
              <w:t>,О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D21" w:rsidRPr="001714D6" w:rsidRDefault="00315D21" w:rsidP="00C436EF">
            <w:r w:rsidRPr="001714D6">
              <w:t>предмет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D21" w:rsidRPr="001714D6" w:rsidRDefault="00315D21" w:rsidP="00C436EF">
            <w:r w:rsidRPr="001714D6">
              <w:t>Название работы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D21" w:rsidRPr="001714D6" w:rsidRDefault="00315D21" w:rsidP="00C436EF">
            <w:r w:rsidRPr="001714D6">
              <w:t>Место распространения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D21" w:rsidRPr="001714D6" w:rsidRDefault="00315D21" w:rsidP="00C436EF">
            <w:r w:rsidRPr="001714D6">
              <w:t>результат</w:t>
            </w:r>
          </w:p>
        </w:tc>
      </w:tr>
      <w:tr w:rsidR="00315D21" w:rsidRPr="001714D6" w:rsidTr="00C436EF"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21" w:rsidRPr="001714D6" w:rsidRDefault="00315D21" w:rsidP="00C436EF">
            <w:r w:rsidRPr="001714D6">
              <w:t>Ремизова А.М.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21" w:rsidRPr="001714D6" w:rsidRDefault="00315D21" w:rsidP="00C436EF">
            <w:r w:rsidRPr="001714D6">
              <w:t>Внеурочная деятельность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21" w:rsidRPr="001714D6" w:rsidRDefault="00315D21" w:rsidP="00C436EF">
            <w:r w:rsidRPr="001714D6">
              <w:t>«Развитие творческих способностей во внеурочной деятельности» выступление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21" w:rsidRPr="001714D6" w:rsidRDefault="00315D21" w:rsidP="00C436EF">
            <w:r w:rsidRPr="001714D6">
              <w:t>Г. Якутск  2018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21" w:rsidRPr="001714D6" w:rsidRDefault="00315D21" w:rsidP="00C436EF">
            <w:r w:rsidRPr="001714D6">
              <w:t>сертификат</w:t>
            </w:r>
          </w:p>
        </w:tc>
      </w:tr>
      <w:tr w:rsidR="00315D21" w:rsidRPr="001714D6" w:rsidTr="00C436EF"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21" w:rsidRPr="001714D6" w:rsidRDefault="00315D21" w:rsidP="00C436EF">
            <w:r w:rsidRPr="001714D6">
              <w:t>Ремизова А.М.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21" w:rsidRPr="001714D6" w:rsidRDefault="00315D21" w:rsidP="00C436EF">
            <w:r w:rsidRPr="001714D6">
              <w:t>технология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21" w:rsidRPr="001714D6" w:rsidRDefault="00315D21" w:rsidP="00C436EF">
            <w:r w:rsidRPr="001714D6">
              <w:t>Мастер-класс «Вязаная игрушка»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21" w:rsidRPr="001714D6" w:rsidRDefault="00315D21" w:rsidP="00C436EF">
            <w:r w:rsidRPr="001714D6">
              <w:t>Г</w:t>
            </w:r>
            <w:proofErr w:type="gramStart"/>
            <w:r w:rsidRPr="001714D6">
              <w:t xml:space="preserve"> .</w:t>
            </w:r>
            <w:proofErr w:type="gramEnd"/>
            <w:r w:rsidRPr="001714D6">
              <w:t>Якутск  2018.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21" w:rsidRPr="001714D6" w:rsidRDefault="00315D21" w:rsidP="00C436EF">
            <w:r w:rsidRPr="001714D6">
              <w:t>сертификат</w:t>
            </w:r>
          </w:p>
        </w:tc>
      </w:tr>
      <w:tr w:rsidR="00315D21" w:rsidRPr="001714D6" w:rsidTr="00C436EF"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21" w:rsidRPr="001714D6" w:rsidRDefault="00315D21" w:rsidP="00C436EF">
            <w:r w:rsidRPr="001714D6">
              <w:t>Ремизова А.М.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21" w:rsidRPr="001714D6" w:rsidRDefault="00315D21" w:rsidP="00C436EF">
            <w:r w:rsidRPr="001714D6">
              <w:t>Окружающий мир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21" w:rsidRPr="001714D6" w:rsidRDefault="00315D21" w:rsidP="00C436EF">
            <w:r w:rsidRPr="001714D6">
              <w:t>Конспект урока 1 класс «Покормите птиц зимой»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21" w:rsidRPr="001714D6" w:rsidRDefault="00315D21" w:rsidP="00C436EF">
            <w:r w:rsidRPr="001714D6">
              <w:t xml:space="preserve">г.  </w:t>
            </w:r>
            <w:proofErr w:type="spellStart"/>
            <w:r w:rsidRPr="001714D6">
              <w:t>Олёкминск</w:t>
            </w:r>
            <w:proofErr w:type="spellEnd"/>
            <w:r w:rsidRPr="001714D6">
              <w:t xml:space="preserve">  2019.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21" w:rsidRPr="001714D6" w:rsidRDefault="00315D21" w:rsidP="00C436EF">
            <w:r w:rsidRPr="001714D6">
              <w:t>Сертификат о публикации</w:t>
            </w:r>
          </w:p>
        </w:tc>
      </w:tr>
      <w:tr w:rsidR="00315D21" w:rsidRPr="001714D6" w:rsidTr="00C436EF">
        <w:trPr>
          <w:trHeight w:val="285"/>
        </w:trPr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15D21" w:rsidRPr="001714D6" w:rsidRDefault="00315D21" w:rsidP="00C436EF">
            <w:r w:rsidRPr="001714D6">
              <w:t>Ремизова А.М.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D21" w:rsidRPr="001714D6" w:rsidRDefault="00315D21" w:rsidP="00C436EF">
            <w:r w:rsidRPr="001714D6">
              <w:t>Литературное чтение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21" w:rsidRPr="001714D6" w:rsidRDefault="00315D21" w:rsidP="00C436EF">
            <w:r w:rsidRPr="001714D6">
              <w:t>Конспект урока К.Г. Паустовский «Кот-ворюга»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21" w:rsidRPr="001714D6" w:rsidRDefault="00315D21" w:rsidP="00C436EF">
            <w:r w:rsidRPr="001714D6">
              <w:t>Всероссийское издание «</w:t>
            </w:r>
            <w:proofErr w:type="spellStart"/>
            <w:r w:rsidRPr="001714D6">
              <w:t>Педразвитие</w:t>
            </w:r>
            <w:proofErr w:type="spellEnd"/>
            <w:r w:rsidRPr="001714D6">
              <w:t>» 2019.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21" w:rsidRPr="001714D6" w:rsidRDefault="00315D21" w:rsidP="00C436EF">
            <w:r w:rsidRPr="001714D6">
              <w:t>Свидетельство о публикации</w:t>
            </w:r>
          </w:p>
        </w:tc>
      </w:tr>
      <w:tr w:rsidR="00315D21" w:rsidRPr="001714D6" w:rsidTr="00C436EF">
        <w:trPr>
          <w:trHeight w:val="300"/>
        </w:trPr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21" w:rsidRPr="001714D6" w:rsidRDefault="00315D21" w:rsidP="00C436EF"/>
        </w:tc>
        <w:tc>
          <w:tcPr>
            <w:tcW w:w="1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21" w:rsidRPr="001714D6" w:rsidRDefault="00315D21" w:rsidP="00C436EF"/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21" w:rsidRPr="001714D6" w:rsidRDefault="00315D21" w:rsidP="00C436EF">
            <w:r w:rsidRPr="001714D6">
              <w:t xml:space="preserve">Конспект урока </w:t>
            </w:r>
            <w:proofErr w:type="spellStart"/>
            <w:r w:rsidRPr="001714D6">
              <w:t>К.Г.Паустовский</w:t>
            </w:r>
            <w:proofErr w:type="spellEnd"/>
            <w:r w:rsidRPr="001714D6">
              <w:t xml:space="preserve"> «Жильцы старого</w:t>
            </w:r>
          </w:p>
          <w:p w:rsidR="00315D21" w:rsidRPr="001714D6" w:rsidRDefault="00315D21" w:rsidP="00C436EF">
            <w:r w:rsidRPr="001714D6">
              <w:t xml:space="preserve">Дома» 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21" w:rsidRPr="001714D6" w:rsidRDefault="00315D21" w:rsidP="00C436EF">
            <w:r w:rsidRPr="001714D6">
              <w:t>Всероссийское образовательное издание «Вестник педагога» 2020.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21" w:rsidRPr="001714D6" w:rsidRDefault="00315D21" w:rsidP="00C436EF">
            <w:r w:rsidRPr="001714D6">
              <w:t>Свидетельство о публикации</w:t>
            </w:r>
          </w:p>
        </w:tc>
      </w:tr>
      <w:tr w:rsidR="00315D21" w:rsidRPr="001714D6" w:rsidTr="00C436EF">
        <w:trPr>
          <w:trHeight w:val="334"/>
        </w:trPr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D21" w:rsidRPr="001714D6" w:rsidRDefault="00315D21" w:rsidP="00C436EF"/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D21" w:rsidRPr="001714D6" w:rsidRDefault="00315D21" w:rsidP="00C436EF"/>
          <w:p w:rsidR="00315D21" w:rsidRPr="001714D6" w:rsidRDefault="00315D21" w:rsidP="00C436EF"/>
          <w:p w:rsidR="00315D21" w:rsidRPr="001714D6" w:rsidRDefault="00315D21" w:rsidP="00C436EF"/>
          <w:p w:rsidR="00315D21" w:rsidRPr="001714D6" w:rsidRDefault="00315D21" w:rsidP="00C436EF"/>
          <w:p w:rsidR="00315D21" w:rsidRPr="001714D6" w:rsidRDefault="00315D21" w:rsidP="00C436EF"/>
          <w:p w:rsidR="00315D21" w:rsidRPr="001714D6" w:rsidRDefault="00315D21" w:rsidP="00C436EF"/>
          <w:p w:rsidR="00315D21" w:rsidRPr="001714D6" w:rsidRDefault="00315D21" w:rsidP="00C436EF"/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21" w:rsidRPr="001714D6" w:rsidRDefault="00315D21" w:rsidP="00C436EF">
            <w:r w:rsidRPr="001714D6">
              <w:t>Конспект урока</w:t>
            </w:r>
          </w:p>
          <w:p w:rsidR="00315D21" w:rsidRPr="001714D6" w:rsidRDefault="00315D21" w:rsidP="00C436EF">
            <w:proofErr w:type="spellStart"/>
            <w:r w:rsidRPr="001714D6">
              <w:t>А.Погорельский</w:t>
            </w:r>
            <w:proofErr w:type="spellEnd"/>
            <w:r w:rsidRPr="001714D6">
              <w:t xml:space="preserve"> «Чёрная курица или подземные жители»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21" w:rsidRPr="001714D6" w:rsidRDefault="00315D21" w:rsidP="00C436EF">
            <w:r w:rsidRPr="001714D6">
              <w:t>Всероссийское образовательное издание «Вестник педагога», сборник №4 2020.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21" w:rsidRPr="001714D6" w:rsidRDefault="00315D21" w:rsidP="00C436EF">
            <w:r w:rsidRPr="001714D6">
              <w:t>Сертификат о публикации</w:t>
            </w:r>
          </w:p>
        </w:tc>
      </w:tr>
      <w:tr w:rsidR="00315D21" w:rsidRPr="001714D6" w:rsidTr="00C436EF">
        <w:trPr>
          <w:trHeight w:val="530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D21" w:rsidRPr="001714D6" w:rsidRDefault="00315D21" w:rsidP="00C436EF"/>
        </w:tc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D21" w:rsidRPr="001714D6" w:rsidRDefault="00315D21" w:rsidP="00C436EF"/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21" w:rsidRPr="001714D6" w:rsidRDefault="00315D21" w:rsidP="00C436EF">
            <w:r w:rsidRPr="001714D6">
              <w:t>Конспект урока  В. Берестов</w:t>
            </w:r>
          </w:p>
          <w:p w:rsidR="00315D21" w:rsidRPr="001714D6" w:rsidRDefault="00315D21" w:rsidP="00C436EF">
            <w:r w:rsidRPr="001714D6">
              <w:t xml:space="preserve"> «Честное гусеничное»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21" w:rsidRPr="001714D6" w:rsidRDefault="00315D21" w:rsidP="00C436EF">
            <w:r w:rsidRPr="001714D6">
              <w:t>ООО «</w:t>
            </w:r>
            <w:proofErr w:type="spellStart"/>
            <w:r w:rsidRPr="001714D6">
              <w:t>Мультиурок</w:t>
            </w:r>
            <w:proofErr w:type="spellEnd"/>
            <w:r w:rsidRPr="001714D6">
              <w:t>»</w:t>
            </w:r>
          </w:p>
          <w:p w:rsidR="00315D21" w:rsidRPr="001714D6" w:rsidRDefault="00315D21" w:rsidP="00C436EF">
            <w:r w:rsidRPr="001714D6">
              <w:t>2020.</w:t>
            </w:r>
          </w:p>
          <w:p w:rsidR="00315D21" w:rsidRPr="001714D6" w:rsidRDefault="00315D21" w:rsidP="00C436EF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21" w:rsidRPr="001714D6" w:rsidRDefault="00315D21" w:rsidP="00C436EF">
            <w:r w:rsidRPr="001714D6">
              <w:t>Свидетельство о публикации</w:t>
            </w:r>
          </w:p>
          <w:p w:rsidR="00315D21" w:rsidRPr="001714D6" w:rsidRDefault="00315D21" w:rsidP="00C436EF"/>
        </w:tc>
      </w:tr>
      <w:tr w:rsidR="00315D21" w:rsidRPr="001714D6" w:rsidTr="00C436EF">
        <w:trPr>
          <w:trHeight w:val="1035"/>
        </w:trPr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21" w:rsidRPr="001714D6" w:rsidRDefault="00315D21" w:rsidP="00C436EF"/>
        </w:tc>
        <w:tc>
          <w:tcPr>
            <w:tcW w:w="1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21" w:rsidRPr="001714D6" w:rsidRDefault="00315D21" w:rsidP="00C436EF"/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21" w:rsidRPr="001714D6" w:rsidRDefault="00315D21" w:rsidP="00C436EF">
            <w:r w:rsidRPr="001714D6">
              <w:t>«Сравнение сказок А.С. Пушкина и Братьев Гримм»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21" w:rsidRPr="001714D6" w:rsidRDefault="00315D21" w:rsidP="00C436EF">
            <w:r w:rsidRPr="001714D6">
              <w:t>ООО «</w:t>
            </w:r>
            <w:proofErr w:type="spellStart"/>
            <w:r w:rsidRPr="001714D6">
              <w:t>Мультиурок</w:t>
            </w:r>
            <w:proofErr w:type="spellEnd"/>
            <w:r w:rsidRPr="001714D6">
              <w:t>»</w:t>
            </w:r>
          </w:p>
          <w:p w:rsidR="00315D21" w:rsidRPr="001714D6" w:rsidRDefault="00315D21" w:rsidP="00C436EF">
            <w:r w:rsidRPr="001714D6">
              <w:t>2020.</w:t>
            </w:r>
          </w:p>
          <w:p w:rsidR="00315D21" w:rsidRPr="001714D6" w:rsidRDefault="00315D21" w:rsidP="00C436EF"/>
          <w:p w:rsidR="00315D21" w:rsidRPr="001714D6" w:rsidRDefault="00315D21" w:rsidP="00C436EF"/>
          <w:p w:rsidR="00315D21" w:rsidRPr="001714D6" w:rsidRDefault="00315D21" w:rsidP="00C436EF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D21" w:rsidRPr="001714D6" w:rsidRDefault="00315D21" w:rsidP="00C436EF">
            <w:r w:rsidRPr="001714D6">
              <w:t>Свидетельство о публикации</w:t>
            </w:r>
          </w:p>
          <w:p w:rsidR="00315D21" w:rsidRPr="001714D6" w:rsidRDefault="00315D21" w:rsidP="00C436EF"/>
          <w:p w:rsidR="00315D21" w:rsidRPr="001714D6" w:rsidRDefault="00315D21" w:rsidP="00C436EF"/>
          <w:p w:rsidR="00315D21" w:rsidRPr="001714D6" w:rsidRDefault="00315D21" w:rsidP="00C436EF"/>
        </w:tc>
      </w:tr>
      <w:tr w:rsidR="00315D21" w:rsidRPr="001714D6" w:rsidTr="00C436EF">
        <w:trPr>
          <w:trHeight w:val="825"/>
        </w:trPr>
        <w:tc>
          <w:tcPr>
            <w:tcW w:w="1820" w:type="dxa"/>
            <w:tcBorders>
              <w:left w:val="single" w:sz="4" w:space="0" w:color="auto"/>
              <w:right w:val="single" w:sz="4" w:space="0" w:color="auto"/>
            </w:tcBorders>
          </w:tcPr>
          <w:p w:rsidR="00315D21" w:rsidRPr="001714D6" w:rsidRDefault="00315D21" w:rsidP="00C436EF">
            <w:r w:rsidRPr="001714D6">
              <w:t>Ремизова А.М.</w:t>
            </w:r>
          </w:p>
        </w:tc>
        <w:tc>
          <w:tcPr>
            <w:tcW w:w="1686" w:type="dxa"/>
            <w:tcBorders>
              <w:left w:val="single" w:sz="4" w:space="0" w:color="auto"/>
              <w:right w:val="single" w:sz="4" w:space="0" w:color="auto"/>
            </w:tcBorders>
          </w:tcPr>
          <w:p w:rsidR="00315D21" w:rsidRPr="001714D6" w:rsidRDefault="00315D21" w:rsidP="00C436EF">
            <w:r w:rsidRPr="001714D6">
              <w:t>Русский язык</w:t>
            </w:r>
          </w:p>
          <w:p w:rsidR="00315D21" w:rsidRPr="001714D6" w:rsidRDefault="00315D21" w:rsidP="00C436EF"/>
          <w:p w:rsidR="00315D21" w:rsidRPr="001714D6" w:rsidRDefault="00315D21" w:rsidP="00C436EF"/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21" w:rsidRPr="001714D6" w:rsidRDefault="00315D21" w:rsidP="00C436EF">
            <w:r w:rsidRPr="001714D6">
              <w:t xml:space="preserve">Статья «Работа со словарными словами» 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21" w:rsidRPr="001714D6" w:rsidRDefault="00315D21" w:rsidP="00C436EF">
            <w:r w:rsidRPr="001714D6">
              <w:t>ООО «</w:t>
            </w:r>
            <w:proofErr w:type="spellStart"/>
            <w:r w:rsidRPr="001714D6">
              <w:t>Мультиурок</w:t>
            </w:r>
            <w:proofErr w:type="spellEnd"/>
            <w:r w:rsidRPr="001714D6">
              <w:t>»</w:t>
            </w:r>
          </w:p>
          <w:p w:rsidR="00315D21" w:rsidRPr="001714D6" w:rsidRDefault="00315D21" w:rsidP="00C436EF">
            <w:r w:rsidRPr="001714D6">
              <w:t>2020.</w:t>
            </w:r>
          </w:p>
        </w:tc>
        <w:tc>
          <w:tcPr>
            <w:tcW w:w="1979" w:type="dxa"/>
            <w:tcBorders>
              <w:left w:val="single" w:sz="4" w:space="0" w:color="auto"/>
              <w:right w:val="single" w:sz="4" w:space="0" w:color="auto"/>
            </w:tcBorders>
          </w:tcPr>
          <w:p w:rsidR="00315D21" w:rsidRPr="001714D6" w:rsidRDefault="00315D21" w:rsidP="00C436EF">
            <w:r w:rsidRPr="001714D6">
              <w:t>Свидетельство о публикации</w:t>
            </w:r>
          </w:p>
          <w:p w:rsidR="00315D21" w:rsidRPr="001714D6" w:rsidRDefault="00315D21" w:rsidP="00C436EF"/>
          <w:p w:rsidR="00315D21" w:rsidRPr="001714D6" w:rsidRDefault="00315D21" w:rsidP="00C436EF"/>
        </w:tc>
      </w:tr>
      <w:tr w:rsidR="00315D21" w:rsidRPr="001714D6" w:rsidTr="00C436EF">
        <w:trPr>
          <w:trHeight w:val="2145"/>
        </w:trPr>
        <w:tc>
          <w:tcPr>
            <w:tcW w:w="1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21" w:rsidRPr="001714D6" w:rsidRDefault="00315D21" w:rsidP="00C436EF">
            <w:r w:rsidRPr="001714D6">
              <w:t>Ремизова А. М.</w:t>
            </w:r>
          </w:p>
        </w:tc>
        <w:tc>
          <w:tcPr>
            <w:tcW w:w="1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21" w:rsidRPr="001714D6" w:rsidRDefault="00315D21" w:rsidP="00C436EF">
            <w:r w:rsidRPr="001714D6">
              <w:t>Окружающий мир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21" w:rsidRPr="001714D6" w:rsidRDefault="00315D21" w:rsidP="00C436EF">
            <w:r w:rsidRPr="001714D6">
              <w:t>Наглядное пособие « Палитра, как средство организации самостоятельной работы на уроке</w:t>
            </w:r>
            <w:proofErr w:type="gramStart"/>
            <w:r w:rsidRPr="001714D6">
              <w:t>.»</w:t>
            </w:r>
            <w:proofErr w:type="gramEnd"/>
          </w:p>
          <w:p w:rsidR="00315D21" w:rsidRPr="001714D6" w:rsidRDefault="00315D21" w:rsidP="00C436EF"/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21" w:rsidRPr="001714D6" w:rsidRDefault="00315D21" w:rsidP="00C436EF">
            <w:r w:rsidRPr="001714D6">
              <w:t>Районный семинар с. Саныяхтат,2020.</w:t>
            </w:r>
          </w:p>
          <w:p w:rsidR="00315D21" w:rsidRPr="001714D6" w:rsidRDefault="00315D21" w:rsidP="00C436EF"/>
          <w:p w:rsidR="00315D21" w:rsidRPr="001714D6" w:rsidRDefault="00315D21" w:rsidP="00C436EF">
            <w:r w:rsidRPr="001714D6">
              <w:t xml:space="preserve">Районные  </w:t>
            </w:r>
            <w:proofErr w:type="spellStart"/>
            <w:r w:rsidRPr="001714D6">
              <w:t>Корниловские</w:t>
            </w:r>
            <w:proofErr w:type="spellEnd"/>
            <w:r w:rsidRPr="001714D6">
              <w:t xml:space="preserve"> </w:t>
            </w:r>
            <w:proofErr w:type="spellStart"/>
            <w:r w:rsidRPr="001714D6">
              <w:t>педчтения</w:t>
            </w:r>
            <w:proofErr w:type="spellEnd"/>
            <w:r w:rsidRPr="001714D6">
              <w:t xml:space="preserve">  2020,</w:t>
            </w:r>
          </w:p>
          <w:p w:rsidR="00315D21" w:rsidRPr="001714D6" w:rsidRDefault="00315D21" w:rsidP="00C436EF">
            <w:r w:rsidRPr="001714D6">
              <w:t>«Вестник педагога» педагогическое издание, сборник №5 2020г.</w:t>
            </w:r>
          </w:p>
        </w:tc>
        <w:tc>
          <w:tcPr>
            <w:tcW w:w="1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21" w:rsidRPr="001714D6" w:rsidRDefault="00315D21" w:rsidP="00C436EF">
            <w:r w:rsidRPr="001714D6">
              <w:t>Свидетельство о распространении опыта</w:t>
            </w:r>
          </w:p>
          <w:p w:rsidR="00315D21" w:rsidRPr="001714D6" w:rsidRDefault="00315D21" w:rsidP="00C436EF">
            <w:r w:rsidRPr="001714D6">
              <w:t>Свидетельство о распространении опыта</w:t>
            </w:r>
          </w:p>
          <w:p w:rsidR="00315D21" w:rsidRPr="001714D6" w:rsidRDefault="00315D21" w:rsidP="00C436EF">
            <w:r w:rsidRPr="001714D6">
              <w:t>Сертификат о публикации материала</w:t>
            </w:r>
          </w:p>
        </w:tc>
      </w:tr>
      <w:tr w:rsidR="00315D21" w:rsidRPr="001714D6" w:rsidTr="00C436EF"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D21" w:rsidRPr="001714D6" w:rsidRDefault="00315D21" w:rsidP="00C436EF">
            <w:proofErr w:type="spellStart"/>
            <w:r w:rsidRPr="001714D6">
              <w:t>Семёнова</w:t>
            </w:r>
            <w:proofErr w:type="spellEnd"/>
            <w:r w:rsidRPr="001714D6">
              <w:t xml:space="preserve"> О.М.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21" w:rsidRPr="001714D6" w:rsidRDefault="00315D21" w:rsidP="00C436EF"/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21" w:rsidRPr="001714D6" w:rsidRDefault="00315D21" w:rsidP="00C436EF">
            <w:r w:rsidRPr="001714D6">
              <w:t xml:space="preserve">Мастер-класс «Профориентация </w:t>
            </w:r>
            <w:r w:rsidRPr="001714D6">
              <w:lastRenderedPageBreak/>
              <w:t>как система»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21" w:rsidRPr="001714D6" w:rsidRDefault="00315D21" w:rsidP="00C436EF">
            <w:r w:rsidRPr="001714D6">
              <w:lastRenderedPageBreak/>
              <w:t>11 Республиканская научно-</w:t>
            </w:r>
            <w:r w:rsidRPr="001714D6">
              <w:lastRenderedPageBreak/>
              <w:t xml:space="preserve">методическая конференция в </w:t>
            </w:r>
            <w:proofErr w:type="spellStart"/>
            <w:r w:rsidRPr="001714D6">
              <w:t>Олёкминском</w:t>
            </w:r>
            <w:proofErr w:type="spellEnd"/>
            <w:r w:rsidRPr="001714D6">
              <w:t xml:space="preserve"> районе РС (Я)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21" w:rsidRPr="001714D6" w:rsidRDefault="00315D21" w:rsidP="00C436EF">
            <w:r w:rsidRPr="001714D6">
              <w:lastRenderedPageBreak/>
              <w:t xml:space="preserve">Сертификат о </w:t>
            </w:r>
            <w:proofErr w:type="spellStart"/>
            <w:r w:rsidRPr="001714D6">
              <w:t>рапространении</w:t>
            </w:r>
            <w:proofErr w:type="spellEnd"/>
            <w:r w:rsidRPr="001714D6">
              <w:t xml:space="preserve"> </w:t>
            </w:r>
            <w:r w:rsidRPr="001714D6">
              <w:lastRenderedPageBreak/>
              <w:t>опыта</w:t>
            </w:r>
          </w:p>
        </w:tc>
      </w:tr>
      <w:tr w:rsidR="00315D21" w:rsidRPr="001714D6" w:rsidTr="00C436EF"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D21" w:rsidRPr="001714D6" w:rsidRDefault="00315D21" w:rsidP="00C436EF">
            <w:proofErr w:type="spellStart"/>
            <w:r w:rsidRPr="001714D6">
              <w:lastRenderedPageBreak/>
              <w:t>ВинокуроваТ.А</w:t>
            </w:r>
            <w:proofErr w:type="spellEnd"/>
            <w:r w:rsidRPr="001714D6">
              <w:t>.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21" w:rsidRPr="001714D6" w:rsidRDefault="00315D21" w:rsidP="00C436EF"/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21" w:rsidRPr="001714D6" w:rsidRDefault="00315D21" w:rsidP="00C436EF"/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21" w:rsidRPr="001714D6" w:rsidRDefault="00315D21" w:rsidP="00C436EF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21" w:rsidRPr="001714D6" w:rsidRDefault="00315D21" w:rsidP="00C436EF"/>
        </w:tc>
      </w:tr>
      <w:tr w:rsidR="00315D21" w:rsidRPr="001714D6" w:rsidTr="00C436EF"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D21" w:rsidRPr="001714D6" w:rsidRDefault="00315D21" w:rsidP="00C436EF">
            <w:r w:rsidRPr="001714D6">
              <w:t>Зинченко Э.П.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21" w:rsidRPr="001714D6" w:rsidRDefault="00315D21" w:rsidP="00C436EF"/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21" w:rsidRPr="001714D6" w:rsidRDefault="00315D21" w:rsidP="00C436EF">
            <w:r w:rsidRPr="001714D6">
              <w:t>Доклад «Научно-теоретические основы двигательной культуры народа Саха»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21" w:rsidRPr="001714D6" w:rsidRDefault="00315D21" w:rsidP="00C436EF">
            <w:r w:rsidRPr="001714D6">
              <w:t xml:space="preserve">11 Республиканская научно-методическая конференция в </w:t>
            </w:r>
            <w:proofErr w:type="spellStart"/>
            <w:r w:rsidRPr="001714D6">
              <w:t>Олёкминском</w:t>
            </w:r>
            <w:proofErr w:type="spellEnd"/>
            <w:r w:rsidRPr="001714D6">
              <w:t xml:space="preserve"> районе РС (Я)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21" w:rsidRPr="001714D6" w:rsidRDefault="00315D21" w:rsidP="00C436EF">
            <w:r w:rsidRPr="001714D6">
              <w:t>Сертификат о распространении опыта</w:t>
            </w:r>
          </w:p>
        </w:tc>
      </w:tr>
      <w:tr w:rsidR="00315D21" w:rsidRPr="001714D6" w:rsidTr="00C436EF"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D21" w:rsidRPr="001714D6" w:rsidRDefault="00315D21" w:rsidP="00C436EF">
            <w:r w:rsidRPr="001714D6">
              <w:t>Барышник Л.В.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21" w:rsidRPr="001714D6" w:rsidRDefault="00315D21" w:rsidP="00C436EF"/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21" w:rsidRPr="001714D6" w:rsidRDefault="00315D21" w:rsidP="00C436EF"/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21" w:rsidRPr="001714D6" w:rsidRDefault="00315D21" w:rsidP="00C436EF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21" w:rsidRPr="001714D6" w:rsidRDefault="00315D21" w:rsidP="00C436EF"/>
        </w:tc>
      </w:tr>
      <w:tr w:rsidR="00315D21" w:rsidRPr="001714D6" w:rsidTr="00C436EF"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D21" w:rsidRPr="001714D6" w:rsidRDefault="00315D21" w:rsidP="00C436EF">
            <w:r w:rsidRPr="001714D6">
              <w:t>Кривошапкина Е.И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21" w:rsidRPr="001714D6" w:rsidRDefault="00315D21" w:rsidP="00C436EF">
            <w:r w:rsidRPr="001714D6">
              <w:t>Родной Язык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21" w:rsidRPr="001714D6" w:rsidRDefault="00315D21" w:rsidP="00C436EF">
            <w:r w:rsidRPr="001714D6">
              <w:t>«Лексический разбор слова»</w:t>
            </w:r>
          </w:p>
          <w:p w:rsidR="00315D21" w:rsidRPr="001714D6" w:rsidRDefault="00315D21" w:rsidP="00C436EF"/>
          <w:p w:rsidR="00315D21" w:rsidRPr="001714D6" w:rsidRDefault="00315D21" w:rsidP="00C436EF">
            <w:r w:rsidRPr="001714D6">
              <w:t>«Сочинение « Заяц»</w:t>
            </w:r>
          </w:p>
          <w:p w:rsidR="00315D21" w:rsidRPr="001714D6" w:rsidRDefault="00315D21" w:rsidP="00C436EF"/>
          <w:p w:rsidR="00315D21" w:rsidRPr="001714D6" w:rsidRDefault="00315D21" w:rsidP="00C436EF">
            <w:r w:rsidRPr="001714D6">
              <w:t>«Развитие воображения через произведения Тимофея Егоровича Сметанина»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21" w:rsidRPr="001714D6" w:rsidRDefault="00315D21" w:rsidP="00C436EF">
            <w:r w:rsidRPr="001714D6">
              <w:t>ООО  «</w:t>
            </w:r>
            <w:proofErr w:type="spellStart"/>
            <w:r w:rsidRPr="001714D6">
              <w:t>Инфоурок</w:t>
            </w:r>
            <w:proofErr w:type="spellEnd"/>
            <w:r w:rsidRPr="001714D6">
              <w:t>»</w:t>
            </w:r>
          </w:p>
          <w:p w:rsidR="00315D21" w:rsidRPr="001714D6" w:rsidRDefault="00315D21" w:rsidP="00C436EF">
            <w:r w:rsidRPr="001714D6">
              <w:t>2021.</w:t>
            </w:r>
          </w:p>
          <w:p w:rsidR="00315D21" w:rsidRPr="001714D6" w:rsidRDefault="00315D21" w:rsidP="00C436EF"/>
          <w:p w:rsidR="00315D21" w:rsidRPr="001714D6" w:rsidRDefault="00315D21" w:rsidP="00C436EF"/>
          <w:p w:rsidR="00315D21" w:rsidRPr="001714D6" w:rsidRDefault="00315D21" w:rsidP="00C436EF">
            <w:r w:rsidRPr="001714D6">
              <w:t>ООО  «Инфоурок»2021.</w:t>
            </w:r>
          </w:p>
          <w:p w:rsidR="00315D21" w:rsidRPr="001714D6" w:rsidRDefault="00315D21" w:rsidP="00C436EF"/>
          <w:p w:rsidR="00315D21" w:rsidRPr="001714D6" w:rsidRDefault="00315D21" w:rsidP="00C436EF"/>
          <w:p w:rsidR="00315D21" w:rsidRPr="001714D6" w:rsidRDefault="00315D21" w:rsidP="00C436EF">
            <w:r w:rsidRPr="001714D6">
              <w:t>ООО «Инфоурок»2021</w:t>
            </w:r>
          </w:p>
          <w:p w:rsidR="00315D21" w:rsidRPr="001714D6" w:rsidRDefault="00315D21" w:rsidP="00C436EF"/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21" w:rsidRPr="001714D6" w:rsidRDefault="00315D21" w:rsidP="00C436EF">
            <w:r w:rsidRPr="001714D6">
              <w:t>Сертификат о распространении опыта</w:t>
            </w:r>
          </w:p>
          <w:p w:rsidR="00315D21" w:rsidRPr="001714D6" w:rsidRDefault="00315D21" w:rsidP="00C436EF">
            <w:r w:rsidRPr="001714D6">
              <w:t>Сертификат о распространении опыта</w:t>
            </w:r>
          </w:p>
          <w:p w:rsidR="00315D21" w:rsidRPr="001714D6" w:rsidRDefault="00315D21" w:rsidP="00C436EF">
            <w:r w:rsidRPr="001714D6">
              <w:t>Сертификат о распространении опыта</w:t>
            </w:r>
          </w:p>
        </w:tc>
      </w:tr>
      <w:tr w:rsidR="00315D21" w:rsidRPr="001714D6" w:rsidTr="00C436EF"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21" w:rsidRPr="001714D6" w:rsidRDefault="00315D21" w:rsidP="00C436EF">
            <w:r w:rsidRPr="001714D6">
              <w:t>Ремизова А.М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21" w:rsidRPr="001714D6" w:rsidRDefault="00315D21" w:rsidP="00C436EF"/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21" w:rsidRPr="001714D6" w:rsidRDefault="00315D21" w:rsidP="00C436EF">
            <w:r w:rsidRPr="001714D6">
              <w:t>Авторский семинар «Повышение профессиональной компетенции через систему самообразования»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21" w:rsidRPr="001714D6" w:rsidRDefault="00315D21" w:rsidP="00C436EF">
            <w:r w:rsidRPr="001714D6">
              <w:t>Районный</w:t>
            </w:r>
          </w:p>
          <w:p w:rsidR="00315D21" w:rsidRPr="001714D6" w:rsidRDefault="00315D21" w:rsidP="00C436EF">
            <w:r w:rsidRPr="001714D6">
              <w:t xml:space="preserve"> г. </w:t>
            </w:r>
            <w:proofErr w:type="spellStart"/>
            <w:r w:rsidRPr="001714D6">
              <w:t>Олёкминск</w:t>
            </w:r>
            <w:proofErr w:type="spellEnd"/>
            <w:proofErr w:type="gramStart"/>
            <w:r w:rsidRPr="001714D6">
              <w:t xml:space="preserve"> ,</w:t>
            </w:r>
            <w:proofErr w:type="gramEnd"/>
          </w:p>
          <w:p w:rsidR="00315D21" w:rsidRPr="001714D6" w:rsidRDefault="00315D21" w:rsidP="00C436EF">
            <w:r w:rsidRPr="001714D6">
              <w:t xml:space="preserve"> январь, 2021,</w:t>
            </w:r>
          </w:p>
          <w:p w:rsidR="00315D21" w:rsidRPr="001714D6" w:rsidRDefault="00315D21" w:rsidP="00C436EF">
            <w:r w:rsidRPr="001714D6">
              <w:t>дистанционный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21" w:rsidRPr="001714D6" w:rsidRDefault="00315D21" w:rsidP="00C436EF">
            <w:r w:rsidRPr="001714D6">
              <w:t>Сертификат о распространении опыта</w:t>
            </w:r>
          </w:p>
        </w:tc>
      </w:tr>
      <w:tr w:rsidR="00315D21" w:rsidRPr="001714D6" w:rsidTr="00C436EF"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21" w:rsidRPr="001714D6" w:rsidRDefault="00315D21" w:rsidP="00C436EF">
            <w:r w:rsidRPr="001714D6">
              <w:t>Ремизова А.М.</w:t>
            </w:r>
          </w:p>
          <w:p w:rsidR="00315D21" w:rsidRPr="001714D6" w:rsidRDefault="00315D21" w:rsidP="00C436EF">
            <w:r w:rsidRPr="001714D6">
              <w:t>Кривошапкина Е.И.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21" w:rsidRPr="001714D6" w:rsidRDefault="00315D21" w:rsidP="00C436EF">
            <w:r w:rsidRPr="001714D6">
              <w:t>Январское совещание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21" w:rsidRPr="001714D6" w:rsidRDefault="00315D21" w:rsidP="00C436EF">
            <w:r w:rsidRPr="001714D6">
              <w:t xml:space="preserve">Авторский видеоролик 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21" w:rsidRPr="001714D6" w:rsidRDefault="00315D21" w:rsidP="00C436EF">
            <w:r w:rsidRPr="001714D6">
              <w:t>Районный</w:t>
            </w:r>
          </w:p>
          <w:p w:rsidR="00315D21" w:rsidRPr="001714D6" w:rsidRDefault="00315D21" w:rsidP="00C436EF">
            <w:r w:rsidRPr="001714D6">
              <w:t xml:space="preserve"> г. </w:t>
            </w:r>
            <w:proofErr w:type="spellStart"/>
            <w:r w:rsidRPr="001714D6">
              <w:t>Олёкминск</w:t>
            </w:r>
            <w:proofErr w:type="spellEnd"/>
            <w:r w:rsidRPr="001714D6">
              <w:t xml:space="preserve"> 2021.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21" w:rsidRPr="001714D6" w:rsidRDefault="00315D21" w:rsidP="00C436EF">
            <w:r w:rsidRPr="001714D6">
              <w:t>Сертификат о распространении опыта</w:t>
            </w:r>
          </w:p>
        </w:tc>
      </w:tr>
    </w:tbl>
    <w:p w:rsidR="00315D21" w:rsidRPr="001714D6" w:rsidRDefault="00315D21" w:rsidP="00315D21">
      <w:pPr>
        <w:rPr>
          <w:rFonts w:ascii="Calibri" w:eastAsia="Calibri" w:hAnsi="Calibri" w:cs="Times New Roman"/>
        </w:rPr>
      </w:pPr>
    </w:p>
    <w:p w:rsidR="00C31F43" w:rsidRDefault="00C31F43">
      <w:bookmarkStart w:id="0" w:name="_GoBack"/>
      <w:bookmarkEnd w:id="0"/>
    </w:p>
    <w:sectPr w:rsidR="00C31F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3A9"/>
    <w:rsid w:val="002A23A9"/>
    <w:rsid w:val="00315D21"/>
    <w:rsid w:val="00C31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D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315D2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315D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D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315D2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315D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2284</Characters>
  <Application>Microsoft Office Word</Application>
  <DocSecurity>0</DocSecurity>
  <Lines>19</Lines>
  <Paragraphs>5</Paragraphs>
  <ScaleCrop>false</ScaleCrop>
  <Company/>
  <LinksUpToDate>false</LinksUpToDate>
  <CharactersWithSpaces>2679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ZX-Club</dc:creator>
  <cp:keywords/>
  <dc:description/>
  <cp:lastModifiedBy>ZX-Club</cp:lastModifiedBy>
  <cp:revision>2</cp:revision>
  <dcterms:created xsi:type="dcterms:W3CDTF">2021-03-22T03:56:00Z</dcterms:created>
  <dcterms:modified xsi:type="dcterms:W3CDTF">2021-03-22T03:56:00Z</dcterms:modified>
</cp:coreProperties>
</file>